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C912" w14:textId="1AB6772B" w:rsidR="00D902EB" w:rsidRPr="007B55FB" w:rsidRDefault="007B55FB" w:rsidP="006C2C98">
      <w:pPr>
        <w:pStyle w:val="Titre1"/>
        <w:rPr>
          <w:sz w:val="32"/>
          <w:szCs w:val="32"/>
        </w:rPr>
      </w:pPr>
      <w:r w:rsidRPr="007B55FB">
        <w:rPr>
          <w:sz w:val="32"/>
          <w:szCs w:val="32"/>
        </w:rPr>
        <w:t xml:space="preserve">Fiche </w:t>
      </w:r>
      <w:r w:rsidR="00D902EB" w:rsidRPr="007B55FB">
        <w:rPr>
          <w:sz w:val="32"/>
          <w:szCs w:val="32"/>
        </w:rPr>
        <w:t>d’inscription au vide</w:t>
      </w:r>
      <w:r w:rsidR="00A151D9">
        <w:rPr>
          <w:sz w:val="32"/>
          <w:szCs w:val="32"/>
        </w:rPr>
        <w:t xml:space="preserve"> </w:t>
      </w:r>
      <w:r w:rsidR="00D902EB" w:rsidRPr="007B55FB">
        <w:rPr>
          <w:sz w:val="32"/>
          <w:szCs w:val="32"/>
        </w:rPr>
        <w:t>grenier</w:t>
      </w:r>
      <w:r w:rsidR="00A151D9">
        <w:rPr>
          <w:sz w:val="32"/>
          <w:szCs w:val="32"/>
        </w:rPr>
        <w:t xml:space="preserve"> </w:t>
      </w:r>
      <w:r w:rsidR="00D902EB" w:rsidRPr="007B55FB">
        <w:rPr>
          <w:sz w:val="32"/>
          <w:szCs w:val="32"/>
        </w:rPr>
        <w:t>du 2</w:t>
      </w:r>
      <w:r w:rsidR="00C06F8C">
        <w:rPr>
          <w:sz w:val="32"/>
          <w:szCs w:val="32"/>
        </w:rPr>
        <w:t>9</w:t>
      </w:r>
      <w:r w:rsidR="00D902EB" w:rsidRPr="007B55FB">
        <w:rPr>
          <w:sz w:val="32"/>
          <w:szCs w:val="32"/>
        </w:rPr>
        <w:t xml:space="preserve"> juin 202</w:t>
      </w:r>
      <w:r w:rsidR="00C06F8C">
        <w:rPr>
          <w:sz w:val="32"/>
          <w:szCs w:val="32"/>
        </w:rPr>
        <w:t>5</w:t>
      </w:r>
    </w:p>
    <w:p w14:paraId="24247A95" w14:textId="7818C8C2" w:rsidR="00D902EB" w:rsidRPr="007B55FB" w:rsidRDefault="00D902EB" w:rsidP="00D902EB">
      <w:pPr>
        <w:pStyle w:val="Titre1"/>
        <w:rPr>
          <w:sz w:val="32"/>
          <w:szCs w:val="32"/>
        </w:rPr>
      </w:pPr>
      <w:r w:rsidRPr="007B55FB">
        <w:rPr>
          <w:sz w:val="32"/>
          <w:szCs w:val="32"/>
        </w:rPr>
        <w:t>Organisé par le Twirling Club Aubière</w:t>
      </w:r>
    </w:p>
    <w:p w14:paraId="17244FA6" w14:textId="77777777" w:rsidR="00D902EB" w:rsidRDefault="00D902EB" w:rsidP="00D902EB"/>
    <w:p w14:paraId="227075E2" w14:textId="77777777" w:rsidR="00D902EB" w:rsidRDefault="00D902EB" w:rsidP="00D902EB"/>
    <w:p w14:paraId="7E56B9CF" w14:textId="130258BD" w:rsidR="00D902EB" w:rsidRPr="007B55FB" w:rsidRDefault="00D902EB" w:rsidP="00C06F8C">
      <w:pPr>
        <w:ind w:right="-6"/>
        <w:rPr>
          <w:sz w:val="22"/>
          <w:szCs w:val="22"/>
        </w:rPr>
      </w:pPr>
      <w:r w:rsidRPr="007B55FB">
        <w:rPr>
          <w:sz w:val="22"/>
          <w:szCs w:val="22"/>
        </w:rPr>
        <w:t>Nom :</w:t>
      </w:r>
      <w:r w:rsidR="00667FA2">
        <w:rPr>
          <w:sz w:val="22"/>
          <w:szCs w:val="22"/>
        </w:rPr>
        <w:t xml:space="preserve"> </w:t>
      </w:r>
      <w:r w:rsidRPr="007B55FB">
        <w:rPr>
          <w:sz w:val="22"/>
          <w:szCs w:val="22"/>
        </w:rPr>
        <w:t>……………………………………………</w:t>
      </w:r>
      <w:r w:rsidR="00667FA2" w:rsidRPr="007B55FB">
        <w:rPr>
          <w:sz w:val="22"/>
          <w:szCs w:val="22"/>
        </w:rPr>
        <w:t>…………………....</w:t>
      </w:r>
      <w:r w:rsidRPr="007B55FB">
        <w:rPr>
          <w:sz w:val="22"/>
          <w:szCs w:val="22"/>
        </w:rPr>
        <w:t>…</w:t>
      </w:r>
      <w:r w:rsidR="007B55FB" w:rsidRPr="007B55FB">
        <w:rPr>
          <w:sz w:val="22"/>
          <w:szCs w:val="22"/>
        </w:rPr>
        <w:t xml:space="preserve">  </w:t>
      </w:r>
      <w:r w:rsidR="00415023">
        <w:rPr>
          <w:sz w:val="22"/>
          <w:szCs w:val="22"/>
        </w:rPr>
        <w:tab/>
      </w:r>
      <w:r w:rsidRPr="007B55FB">
        <w:rPr>
          <w:sz w:val="22"/>
          <w:szCs w:val="22"/>
        </w:rPr>
        <w:t>Prénom :</w:t>
      </w:r>
      <w:r w:rsidR="00667FA2">
        <w:rPr>
          <w:sz w:val="22"/>
          <w:szCs w:val="22"/>
        </w:rPr>
        <w:t xml:space="preserve"> </w:t>
      </w:r>
      <w:r w:rsidRPr="007B55FB">
        <w:rPr>
          <w:sz w:val="22"/>
          <w:szCs w:val="22"/>
        </w:rPr>
        <w:t>………………………………………………</w:t>
      </w:r>
      <w:r w:rsidR="00667FA2" w:rsidRPr="007B55FB">
        <w:rPr>
          <w:sz w:val="22"/>
          <w:szCs w:val="22"/>
        </w:rPr>
        <w:t>………....</w:t>
      </w:r>
    </w:p>
    <w:p w14:paraId="07FA253D" w14:textId="77777777" w:rsidR="00D902EB" w:rsidRPr="007B55FB" w:rsidRDefault="00D902EB" w:rsidP="00D902EB">
      <w:pPr>
        <w:rPr>
          <w:sz w:val="22"/>
          <w:szCs w:val="22"/>
        </w:rPr>
      </w:pPr>
    </w:p>
    <w:p w14:paraId="60234544" w14:textId="3465B79A" w:rsidR="00D902EB" w:rsidRPr="007B55FB" w:rsidRDefault="00D902EB" w:rsidP="00D902EB">
      <w:pPr>
        <w:rPr>
          <w:sz w:val="22"/>
          <w:szCs w:val="22"/>
        </w:rPr>
      </w:pPr>
      <w:r w:rsidRPr="007B55FB">
        <w:rPr>
          <w:sz w:val="22"/>
          <w:szCs w:val="22"/>
        </w:rPr>
        <w:t>Adresse :</w:t>
      </w:r>
      <w:r w:rsidR="00667FA2">
        <w:rPr>
          <w:sz w:val="22"/>
          <w:szCs w:val="22"/>
        </w:rPr>
        <w:t xml:space="preserve"> </w:t>
      </w:r>
      <w:r w:rsidRPr="007B55FB">
        <w:rPr>
          <w:sz w:val="22"/>
          <w:szCs w:val="22"/>
        </w:rPr>
        <w:t>…………………………………………………………………………………………....</w:t>
      </w:r>
      <w:r w:rsidR="00667FA2" w:rsidRPr="007B55FB">
        <w:rPr>
          <w:sz w:val="22"/>
          <w:szCs w:val="22"/>
        </w:rPr>
        <w:t>…………………....…………………....</w:t>
      </w:r>
    </w:p>
    <w:p w14:paraId="3083003E" w14:textId="77777777" w:rsidR="00D902EB" w:rsidRPr="007B55FB" w:rsidRDefault="00D902EB" w:rsidP="00D902EB">
      <w:pPr>
        <w:rPr>
          <w:sz w:val="22"/>
          <w:szCs w:val="22"/>
        </w:rPr>
      </w:pPr>
    </w:p>
    <w:p w14:paraId="6EC6C854" w14:textId="254CF1D0" w:rsidR="00D902EB" w:rsidRPr="007B55FB" w:rsidRDefault="00D902EB" w:rsidP="00D902EB">
      <w:pPr>
        <w:rPr>
          <w:sz w:val="22"/>
          <w:szCs w:val="22"/>
        </w:rPr>
      </w:pPr>
      <w:r w:rsidRPr="007B55FB">
        <w:rPr>
          <w:sz w:val="22"/>
          <w:szCs w:val="22"/>
        </w:rPr>
        <w:t>…………………………………………………………………………………………………..</w:t>
      </w:r>
      <w:r w:rsidR="00667FA2" w:rsidRPr="007B55FB">
        <w:rPr>
          <w:sz w:val="22"/>
          <w:szCs w:val="22"/>
        </w:rPr>
        <w:t>…………………....…………………....…………</w:t>
      </w:r>
    </w:p>
    <w:p w14:paraId="1D306BAC" w14:textId="77777777" w:rsidR="00D902EB" w:rsidRPr="007B55FB" w:rsidRDefault="00D902EB" w:rsidP="00D902EB">
      <w:pPr>
        <w:rPr>
          <w:sz w:val="22"/>
          <w:szCs w:val="22"/>
        </w:rPr>
      </w:pPr>
    </w:p>
    <w:p w14:paraId="76E2E427" w14:textId="4692F55C" w:rsidR="00D902EB" w:rsidRPr="007B55FB" w:rsidRDefault="00D902EB" w:rsidP="00D902EB">
      <w:pPr>
        <w:rPr>
          <w:sz w:val="22"/>
          <w:szCs w:val="22"/>
        </w:rPr>
      </w:pPr>
      <w:r w:rsidRPr="007B55FB">
        <w:rPr>
          <w:sz w:val="22"/>
          <w:szCs w:val="22"/>
        </w:rPr>
        <w:t>Téléphone : ……………………………………………………...</w:t>
      </w:r>
      <w:r w:rsidR="00667FA2" w:rsidRPr="007B55FB">
        <w:rPr>
          <w:sz w:val="22"/>
          <w:szCs w:val="22"/>
        </w:rPr>
        <w:t>…………………....</w:t>
      </w:r>
      <w:r w:rsidR="00F15275" w:rsidRPr="007B55FB">
        <w:rPr>
          <w:sz w:val="22"/>
          <w:szCs w:val="22"/>
        </w:rPr>
        <w:t>…………………....…………………....……………</w:t>
      </w:r>
    </w:p>
    <w:p w14:paraId="54FF87D9" w14:textId="77777777" w:rsidR="00D902EB" w:rsidRPr="007B55FB" w:rsidRDefault="00D902EB" w:rsidP="00D902EB">
      <w:pPr>
        <w:rPr>
          <w:sz w:val="22"/>
          <w:szCs w:val="22"/>
        </w:rPr>
      </w:pPr>
    </w:p>
    <w:p w14:paraId="79579477" w14:textId="3EE2DE42" w:rsidR="00D902EB" w:rsidRPr="007B55FB" w:rsidRDefault="00D902EB" w:rsidP="00D902EB">
      <w:pPr>
        <w:rPr>
          <w:sz w:val="22"/>
          <w:szCs w:val="22"/>
        </w:rPr>
      </w:pPr>
      <w:r w:rsidRPr="007B55FB">
        <w:rPr>
          <w:sz w:val="22"/>
          <w:szCs w:val="22"/>
        </w:rPr>
        <w:t>Adresse mail : …………………………………………………...................</w:t>
      </w:r>
      <w:r w:rsidR="00667FA2" w:rsidRPr="007B55FB">
        <w:rPr>
          <w:sz w:val="22"/>
          <w:szCs w:val="22"/>
        </w:rPr>
        <w:t>…………………....…………………....</w:t>
      </w:r>
      <w:r w:rsidR="00F15275" w:rsidRPr="007B55FB">
        <w:rPr>
          <w:sz w:val="22"/>
          <w:szCs w:val="22"/>
        </w:rPr>
        <w:t>…………………..</w:t>
      </w:r>
    </w:p>
    <w:p w14:paraId="51EB49D2" w14:textId="77777777" w:rsidR="007B55FB" w:rsidRDefault="007B55FB" w:rsidP="00D902EB">
      <w:pPr>
        <w:rPr>
          <w:sz w:val="22"/>
          <w:szCs w:val="22"/>
        </w:rPr>
      </w:pPr>
    </w:p>
    <w:p w14:paraId="0DA12109" w14:textId="77777777" w:rsidR="004069E8" w:rsidRDefault="004069E8" w:rsidP="00D902EB"/>
    <w:p w14:paraId="53FCD185" w14:textId="33EB75C4" w:rsidR="007B55FB" w:rsidRPr="007B55FB" w:rsidRDefault="007B55FB" w:rsidP="00D902EB">
      <w:pPr>
        <w:rPr>
          <w:b/>
          <w:bCs/>
          <w:sz w:val="32"/>
          <w:szCs w:val="32"/>
          <w:u w:val="single"/>
        </w:rPr>
      </w:pPr>
      <w:r w:rsidRPr="007B55FB">
        <w:rPr>
          <w:b/>
          <w:bCs/>
          <w:sz w:val="32"/>
          <w:szCs w:val="32"/>
          <w:u w:val="single"/>
        </w:rPr>
        <w:t>Tarif :</w:t>
      </w:r>
      <w:r w:rsidRPr="007B55FB">
        <w:rPr>
          <w:b/>
          <w:bCs/>
          <w:sz w:val="32"/>
          <w:szCs w:val="32"/>
        </w:rPr>
        <w:t xml:space="preserve">  </w:t>
      </w:r>
    </w:p>
    <w:p w14:paraId="2795FE8C" w14:textId="4643EFD1" w:rsidR="007B55FB" w:rsidRPr="00F15275" w:rsidRDefault="007B55FB" w:rsidP="00D902EB">
      <w:pPr>
        <w:rPr>
          <w:sz w:val="30"/>
        </w:rPr>
      </w:pPr>
    </w:p>
    <w:p w14:paraId="6E5C7776" w14:textId="286F0B9E" w:rsidR="007B55FB" w:rsidRPr="00514440" w:rsidRDefault="00D65651" w:rsidP="00F15275">
      <w:pPr>
        <w:ind w:right="-993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7B55FB" w:rsidRPr="00514440">
        <w:rPr>
          <w:sz w:val="22"/>
          <w:szCs w:val="22"/>
        </w:rPr>
        <w:t>€ x ..........</w:t>
      </w:r>
      <w:r w:rsidR="00F15275">
        <w:rPr>
          <w:sz w:val="22"/>
          <w:szCs w:val="22"/>
        </w:rPr>
        <w:t>.......</w:t>
      </w:r>
      <w:r w:rsidR="007B55FB" w:rsidRPr="00514440">
        <w:rPr>
          <w:sz w:val="22"/>
          <w:szCs w:val="22"/>
        </w:rPr>
        <w:t>.</w:t>
      </w:r>
      <w:r w:rsidR="004069E8" w:rsidRPr="00514440">
        <w:rPr>
          <w:sz w:val="22"/>
          <w:szCs w:val="22"/>
        </w:rPr>
        <w:t>m</w:t>
      </w:r>
      <w:r w:rsidR="00F15275">
        <w:rPr>
          <w:sz w:val="22"/>
          <w:szCs w:val="22"/>
        </w:rPr>
        <w:t>l</w:t>
      </w:r>
      <w:r w:rsidR="004069E8" w:rsidRPr="00514440">
        <w:rPr>
          <w:sz w:val="22"/>
          <w:szCs w:val="22"/>
        </w:rPr>
        <w:t xml:space="preserve"> =</w:t>
      </w:r>
      <w:r w:rsidR="007B55FB" w:rsidRPr="00514440">
        <w:rPr>
          <w:sz w:val="22"/>
          <w:szCs w:val="22"/>
        </w:rPr>
        <w:t xml:space="preserve"> ...........</w:t>
      </w:r>
      <w:r w:rsidR="00F15275">
        <w:rPr>
          <w:sz w:val="22"/>
          <w:szCs w:val="22"/>
        </w:rPr>
        <w:t>......</w:t>
      </w:r>
      <w:r w:rsidR="007B55FB" w:rsidRPr="00514440">
        <w:rPr>
          <w:sz w:val="22"/>
          <w:szCs w:val="22"/>
        </w:rPr>
        <w:t xml:space="preserve">.  </w:t>
      </w:r>
      <w:r w:rsidR="00110D7E" w:rsidRPr="00514440">
        <w:rPr>
          <w:sz w:val="22"/>
          <w:szCs w:val="22"/>
        </w:rPr>
        <w:t>€</w:t>
      </w:r>
      <w:r w:rsidR="007B55FB" w:rsidRPr="00514440">
        <w:rPr>
          <w:sz w:val="22"/>
          <w:szCs w:val="22"/>
        </w:rPr>
        <w:t xml:space="preserve">       </w:t>
      </w:r>
      <w:r w:rsidR="00881E54" w:rsidRPr="00F15275">
        <w:rPr>
          <w:rFonts w:ascii="Webdings" w:hAnsi="Webdings"/>
          <w:sz w:val="21"/>
          <w:szCs w:val="22"/>
        </w:rPr>
        <w:t></w:t>
      </w:r>
      <w:r w:rsidR="00881E54" w:rsidRPr="00F15275">
        <w:rPr>
          <w:rFonts w:ascii="Webdings" w:hAnsi="Webdings"/>
          <w:sz w:val="21"/>
          <w:szCs w:val="22"/>
        </w:rPr>
        <w:t></w:t>
      </w:r>
      <w:r w:rsidR="00881E54" w:rsidRPr="00F15275">
        <w:rPr>
          <w:sz w:val="20"/>
          <w:szCs w:val="22"/>
        </w:rPr>
        <w:t>en intérieur</w:t>
      </w:r>
      <w:r w:rsidR="00F15275" w:rsidRPr="00F15275">
        <w:rPr>
          <w:sz w:val="20"/>
          <w:szCs w:val="22"/>
        </w:rPr>
        <w:t xml:space="preserve"> (si dispo, dans le gymnase)</w:t>
      </w:r>
      <w:r w:rsidR="00881E54" w:rsidRPr="00F15275">
        <w:rPr>
          <w:sz w:val="20"/>
          <w:szCs w:val="22"/>
        </w:rPr>
        <w:t xml:space="preserve">    ou     </w:t>
      </w:r>
      <w:r w:rsidR="00881E54" w:rsidRPr="00F15275">
        <w:rPr>
          <w:rFonts w:ascii="Webdings" w:hAnsi="Webdings"/>
          <w:sz w:val="21"/>
          <w:szCs w:val="22"/>
        </w:rPr>
        <w:t></w:t>
      </w:r>
      <w:r w:rsidR="00881E54" w:rsidRPr="00F15275">
        <w:rPr>
          <w:sz w:val="20"/>
          <w:szCs w:val="22"/>
        </w:rPr>
        <w:t xml:space="preserve">   en extérieur </w:t>
      </w:r>
    </w:p>
    <w:p w14:paraId="6DB824BC" w14:textId="6C5FE5B9" w:rsidR="007B55FB" w:rsidRPr="00F15275" w:rsidRDefault="007B55FB" w:rsidP="00D902EB">
      <w:pPr>
        <w:rPr>
          <w:sz w:val="32"/>
          <w:szCs w:val="22"/>
        </w:rPr>
      </w:pPr>
    </w:p>
    <w:p w14:paraId="6CD3CBA0" w14:textId="09FE154E" w:rsidR="007B55FB" w:rsidRPr="00F15275" w:rsidRDefault="007B55FB" w:rsidP="00F15275">
      <w:pPr>
        <w:spacing w:line="276" w:lineRule="auto"/>
        <w:rPr>
          <w:u w:val="single"/>
        </w:rPr>
      </w:pPr>
      <w:r w:rsidRPr="004069E8">
        <w:rPr>
          <w:u w:val="single"/>
        </w:rPr>
        <w:t xml:space="preserve">Je souhaite payer par : </w:t>
      </w:r>
    </w:p>
    <w:p w14:paraId="4F717ACD" w14:textId="44224867" w:rsidR="007B55FB" w:rsidRPr="004069E8" w:rsidRDefault="007B55FB" w:rsidP="00D902EB">
      <w:r w:rsidRPr="004069E8">
        <w:rPr>
          <w:rFonts w:ascii="Webdings" w:hAnsi="Webdings"/>
        </w:rPr>
        <w:t></w:t>
      </w:r>
      <w:r w:rsidRPr="004069E8">
        <w:rPr>
          <w:rFonts w:ascii="Webdings" w:hAnsi="Webdings"/>
        </w:rPr>
        <w:t></w:t>
      </w:r>
      <w:r w:rsidRPr="004069E8">
        <w:t>Chèque à l’ordre du : Twirling club d’</w:t>
      </w:r>
      <w:r w:rsidR="00C06F8C" w:rsidRPr="004069E8">
        <w:t>Aubière</w:t>
      </w:r>
      <w:r w:rsidRPr="004069E8">
        <w:tab/>
      </w:r>
      <w:r w:rsidRPr="004069E8">
        <w:tab/>
      </w:r>
      <w:r w:rsidRPr="004069E8">
        <w:tab/>
      </w:r>
      <w:r w:rsidRPr="004069E8">
        <w:tab/>
      </w:r>
      <w:r w:rsidRPr="004069E8">
        <w:rPr>
          <w:rFonts w:ascii="Webdings" w:hAnsi="Webdings"/>
        </w:rPr>
        <w:t></w:t>
      </w:r>
      <w:r w:rsidRPr="004069E8">
        <w:t xml:space="preserve">  Espèce :           €</w:t>
      </w:r>
    </w:p>
    <w:p w14:paraId="38195D04" w14:textId="77777777" w:rsidR="007B55FB" w:rsidRPr="00667FA2" w:rsidRDefault="007B55FB" w:rsidP="00D902EB">
      <w:pPr>
        <w:rPr>
          <w:sz w:val="16"/>
        </w:rPr>
      </w:pPr>
    </w:p>
    <w:p w14:paraId="21E3AED6" w14:textId="5ADC3F52" w:rsidR="007B55FB" w:rsidRPr="004069E8" w:rsidRDefault="007B55FB" w:rsidP="00D902EB">
      <w:r w:rsidRPr="004069E8">
        <w:rPr>
          <w:rFonts w:ascii="Webdings" w:hAnsi="Webdings"/>
        </w:rPr>
        <w:t></w:t>
      </w:r>
      <w:r w:rsidRPr="004069E8">
        <w:t xml:space="preserve">  Virement bancaire (</w:t>
      </w:r>
      <w:r w:rsidRPr="004069E8">
        <w:rPr>
          <w:b/>
          <w:bCs/>
        </w:rPr>
        <w:t>IBAN : FR76 16806</w:t>
      </w:r>
      <w:r w:rsidR="00B40447">
        <w:rPr>
          <w:b/>
          <w:bCs/>
        </w:rPr>
        <w:t xml:space="preserve"> </w:t>
      </w:r>
      <w:r w:rsidRPr="004069E8">
        <w:rPr>
          <w:b/>
          <w:bCs/>
        </w:rPr>
        <w:t>04100</w:t>
      </w:r>
      <w:r w:rsidR="00B40447">
        <w:rPr>
          <w:b/>
          <w:bCs/>
        </w:rPr>
        <w:t xml:space="preserve"> </w:t>
      </w:r>
      <w:r w:rsidRPr="004069E8">
        <w:rPr>
          <w:b/>
          <w:bCs/>
        </w:rPr>
        <w:t>66079868664</w:t>
      </w:r>
      <w:r w:rsidR="00740994">
        <w:rPr>
          <w:b/>
          <w:bCs/>
        </w:rPr>
        <w:t xml:space="preserve"> </w:t>
      </w:r>
      <w:r w:rsidRPr="004069E8">
        <w:rPr>
          <w:b/>
          <w:bCs/>
        </w:rPr>
        <w:t>75</w:t>
      </w:r>
      <w:r w:rsidRPr="004069E8">
        <w:t xml:space="preserve">), </w:t>
      </w:r>
      <w:r w:rsidRPr="00964535">
        <w:rPr>
          <w:u w:val="single"/>
        </w:rPr>
        <w:t>bien noter le même nom que de la réservation dans l’intitulé du virement.</w:t>
      </w:r>
      <w:r w:rsidRPr="004069E8">
        <w:t xml:space="preserve"> </w:t>
      </w:r>
    </w:p>
    <w:p w14:paraId="15E7E333" w14:textId="77777777" w:rsidR="007B55FB" w:rsidRPr="004069E8" w:rsidRDefault="007B55FB" w:rsidP="00D902EB"/>
    <w:p w14:paraId="210AF05D" w14:textId="4366BD1C" w:rsidR="007B55FB" w:rsidRPr="004069E8" w:rsidRDefault="007B55FB" w:rsidP="007B55FB">
      <w:r w:rsidRPr="004069E8">
        <w:t xml:space="preserve">Cette fiche est à retourner ainsi que le </w:t>
      </w:r>
      <w:r w:rsidR="00110D7E" w:rsidRPr="004069E8">
        <w:t xml:space="preserve">paiement </w:t>
      </w:r>
      <w:r w:rsidRPr="004069E8">
        <w:t xml:space="preserve">avant le </w:t>
      </w:r>
      <w:r w:rsidR="009A5ED6">
        <w:t>23</w:t>
      </w:r>
      <w:r w:rsidRPr="004069E8">
        <w:t xml:space="preserve"> juin 202</w:t>
      </w:r>
      <w:r w:rsidR="009A5ED6">
        <w:t>5</w:t>
      </w:r>
      <w:r w:rsidRPr="004069E8">
        <w:t xml:space="preserve"> (toute inscription non accompagnée du règlement ne sera pas prise en compte) à l’adresse suivante :  </w:t>
      </w:r>
    </w:p>
    <w:p w14:paraId="39307429" w14:textId="77777777" w:rsidR="007B55FB" w:rsidRPr="004069E8" w:rsidRDefault="007B55FB" w:rsidP="007B55FB">
      <w:pPr>
        <w:jc w:val="center"/>
      </w:pPr>
    </w:p>
    <w:p w14:paraId="265137AC" w14:textId="4ECFD343" w:rsidR="006C526D" w:rsidRDefault="00110D7E" w:rsidP="007B55FB">
      <w:pPr>
        <w:jc w:val="center"/>
      </w:pPr>
      <w:r w:rsidRPr="004069E8">
        <w:t xml:space="preserve">Mme </w:t>
      </w:r>
      <w:proofErr w:type="spellStart"/>
      <w:r w:rsidRPr="004069E8">
        <w:t>Vayssie</w:t>
      </w:r>
      <w:proofErr w:type="spellEnd"/>
      <w:r w:rsidRPr="004069E8">
        <w:t xml:space="preserve"> Rachel </w:t>
      </w:r>
    </w:p>
    <w:p w14:paraId="7E21C3DE" w14:textId="6B3D3618" w:rsidR="007B55FB" w:rsidRPr="004069E8" w:rsidRDefault="007B55FB" w:rsidP="007B55FB">
      <w:pPr>
        <w:jc w:val="center"/>
      </w:pPr>
      <w:r w:rsidRPr="004069E8">
        <w:t xml:space="preserve">6 rue du Docteur </w:t>
      </w:r>
      <w:proofErr w:type="spellStart"/>
      <w:r w:rsidRPr="004069E8">
        <w:t>Sahut</w:t>
      </w:r>
      <w:proofErr w:type="spellEnd"/>
      <w:r w:rsidRPr="004069E8">
        <w:t>, 63170 Aubière</w:t>
      </w:r>
    </w:p>
    <w:p w14:paraId="185931A0" w14:textId="77777777" w:rsidR="007B55FB" w:rsidRPr="004069E8" w:rsidRDefault="007B55FB" w:rsidP="00D902EB"/>
    <w:p w14:paraId="70FCE4BC" w14:textId="70F0D6FF" w:rsidR="007B55FB" w:rsidRPr="004069E8" w:rsidRDefault="007B55FB" w:rsidP="007B55FB">
      <w:r w:rsidRPr="004069E8">
        <w:t xml:space="preserve">*En cas de problème d’impression, la fiche d’inscription peut être envoyée par e-mail à l’adresse suivante : </w:t>
      </w:r>
      <w:hyperlink r:id="rId5" w:history="1">
        <w:r w:rsidRPr="004069E8">
          <w:rPr>
            <w:rStyle w:val="Lienhypertexte"/>
          </w:rPr>
          <w:t>twirlingbaton.aubiere@orange.fr</w:t>
        </w:r>
      </w:hyperlink>
    </w:p>
    <w:p w14:paraId="53F2CF4F" w14:textId="77777777" w:rsidR="007B55FB" w:rsidRPr="004069E8" w:rsidRDefault="007B55FB" w:rsidP="007B55FB"/>
    <w:p w14:paraId="68FF96B0" w14:textId="2F1783C3" w:rsidR="007B55FB" w:rsidRPr="004069E8" w:rsidRDefault="007B55FB" w:rsidP="007B55FB">
      <w:r w:rsidRPr="004069E8">
        <w:t xml:space="preserve">Votre inscription sera confirmée par SMS ou mail dès réception de votre dossier complet. Votre emplacement vous sera attitré le jour de l’évènement. </w:t>
      </w:r>
      <w:r w:rsidR="00A151D9" w:rsidRPr="004069E8">
        <w:t>D’autres informations vous seront communiquées avant le jour-J</w:t>
      </w:r>
      <w:r w:rsidR="004069E8">
        <w:t xml:space="preserve"> (notamment pour la réservation de plateau repas)</w:t>
      </w:r>
      <w:r w:rsidR="00A151D9" w:rsidRPr="004069E8">
        <w:t xml:space="preserve">. </w:t>
      </w:r>
    </w:p>
    <w:p w14:paraId="44A8F82A" w14:textId="77777777" w:rsidR="00A151D9" w:rsidRDefault="00A151D9" w:rsidP="007B55FB"/>
    <w:p w14:paraId="7E1E9DCF" w14:textId="0A5C02C3" w:rsidR="007B55FB" w:rsidRPr="002B0B60" w:rsidRDefault="007B55FB" w:rsidP="007B55FB">
      <w:r w:rsidRPr="002B0B60">
        <w:t>Je soussigné(e) :……………………………………..</w:t>
      </w:r>
      <w:r w:rsidR="004069E8">
        <w:t xml:space="preserve">........... </w:t>
      </w:r>
    </w:p>
    <w:p w14:paraId="77990BC7" w14:textId="025FEA9E" w:rsidR="007B55FB" w:rsidRPr="002B0B60" w:rsidRDefault="007B55FB" w:rsidP="002207D9">
      <w:pPr>
        <w:spacing w:line="276" w:lineRule="auto"/>
      </w:pPr>
      <w:r w:rsidRPr="002B0B60">
        <w:sym w:font="Symbol" w:char="F0B7"/>
      </w:r>
      <w:r w:rsidRPr="002B0B60">
        <w:t xml:space="preserve"> Déclare avoir pris connaissance du règlement de ce vide</w:t>
      </w:r>
      <w:r w:rsidR="00D706FA">
        <w:t xml:space="preserve"> </w:t>
      </w:r>
      <w:r w:rsidRPr="002B0B60">
        <w:t>grenier</w:t>
      </w:r>
      <w:r w:rsidR="002207D9">
        <w:t>.</w:t>
      </w:r>
    </w:p>
    <w:p w14:paraId="4565BB9E" w14:textId="77777777" w:rsidR="007B55FB" w:rsidRPr="002B0B60" w:rsidRDefault="007B55FB" w:rsidP="002207D9">
      <w:pPr>
        <w:spacing w:line="276" w:lineRule="auto"/>
      </w:pPr>
      <w:r w:rsidRPr="002B0B60">
        <w:sym w:font="Symbol" w:char="F0B7"/>
      </w:r>
      <w:r w:rsidRPr="002B0B60">
        <w:t xml:space="preserve"> Déclare respecter la réglementati</w:t>
      </w:r>
      <w:bookmarkStart w:id="0" w:name="_GoBack"/>
      <w:bookmarkEnd w:id="0"/>
      <w:r w:rsidRPr="002B0B60">
        <w:t xml:space="preserve">on de la Vente au Déballage défini à l’article L310-2 du code du commerce. </w:t>
      </w:r>
    </w:p>
    <w:p w14:paraId="7EE3E462" w14:textId="77777777" w:rsidR="007B55FB" w:rsidRPr="002B0B60" w:rsidRDefault="007B55FB" w:rsidP="007B55FB"/>
    <w:p w14:paraId="70A9740D" w14:textId="50E4010A" w:rsidR="004069E8" w:rsidRDefault="007B55FB" w:rsidP="007B55FB">
      <w:r w:rsidRPr="002B0B60">
        <w:t>Fait à …………………………………</w:t>
      </w:r>
      <w:proofErr w:type="gramStart"/>
      <w:r w:rsidR="006C526D" w:rsidRPr="002B0B60">
        <w:t>…….</w:t>
      </w:r>
      <w:proofErr w:type="gramEnd"/>
      <w:r w:rsidR="006C526D" w:rsidRPr="002B0B60">
        <w:t>…….</w:t>
      </w:r>
      <w:r w:rsidRPr="002B0B60">
        <w:t xml:space="preserve">. </w:t>
      </w:r>
      <w:r w:rsidR="006C526D">
        <w:t xml:space="preserve">   </w:t>
      </w:r>
      <w:r w:rsidR="006C526D">
        <w:tab/>
      </w:r>
      <w:r w:rsidR="00110D7E" w:rsidRPr="002B0B60">
        <w:t>L</w:t>
      </w:r>
      <w:r w:rsidRPr="002B0B60">
        <w:t>e</w:t>
      </w:r>
      <w:r w:rsidR="00110D7E">
        <w:t xml:space="preserve"> </w:t>
      </w:r>
      <w:r w:rsidRPr="002B0B60">
        <w:t>…………</w:t>
      </w:r>
      <w:r w:rsidR="006C526D">
        <w:t>……</w:t>
      </w:r>
      <w:r w:rsidRPr="002B0B60">
        <w:t xml:space="preserve">…………... </w:t>
      </w:r>
    </w:p>
    <w:p w14:paraId="098F7BF9" w14:textId="77777777" w:rsidR="006C2C98" w:rsidRDefault="006C2C98" w:rsidP="007B55FB"/>
    <w:p w14:paraId="0FC5520D" w14:textId="41BAD733" w:rsidR="007B55FB" w:rsidRDefault="007B55FB" w:rsidP="007B55FB">
      <w:r w:rsidRPr="002B0B60">
        <w:t>Signature</w:t>
      </w:r>
      <w:r w:rsidR="006C526D">
        <w:t xml:space="preserve"> : </w:t>
      </w:r>
    </w:p>
    <w:p w14:paraId="4EBE7DD2" w14:textId="5F5D2D8B" w:rsidR="00D65651" w:rsidRDefault="00D65651" w:rsidP="007B55FB"/>
    <w:p w14:paraId="14A91C9E" w14:textId="3D0C580C" w:rsidR="00C721B9" w:rsidRDefault="00C721B9" w:rsidP="007B55FB"/>
    <w:p w14:paraId="1D9AA41F" w14:textId="7CD0EB0F" w:rsidR="002207D9" w:rsidRDefault="002207D9" w:rsidP="007B55FB"/>
    <w:p w14:paraId="75D6A8D7" w14:textId="47182CD4" w:rsidR="00677548" w:rsidRDefault="00677548" w:rsidP="007B55FB"/>
    <w:p w14:paraId="49CE1747" w14:textId="77777777" w:rsidR="002207D9" w:rsidRDefault="002207D9" w:rsidP="007B55FB"/>
    <w:p w14:paraId="5845F46D" w14:textId="62CCF971" w:rsidR="007B55FB" w:rsidRPr="00855EC9" w:rsidRDefault="00A151D9" w:rsidP="00C721B9">
      <w:pPr>
        <w:pStyle w:val="Titre1"/>
        <w:spacing w:line="276" w:lineRule="auto"/>
        <w:rPr>
          <w:sz w:val="38"/>
        </w:rPr>
      </w:pPr>
      <w:r w:rsidRPr="00855EC9">
        <w:rPr>
          <w:sz w:val="38"/>
        </w:rPr>
        <w:lastRenderedPageBreak/>
        <w:t xml:space="preserve">Règlement du vide grenier organisé par le Twirling Club Aubière </w:t>
      </w:r>
    </w:p>
    <w:p w14:paraId="7A925E50" w14:textId="77777777" w:rsidR="00A151D9" w:rsidRDefault="00A151D9" w:rsidP="007B55FB"/>
    <w:p w14:paraId="7D18989C" w14:textId="77777777" w:rsidR="00855EC9" w:rsidRDefault="00855EC9" w:rsidP="00C721B9">
      <w:pPr>
        <w:jc w:val="both"/>
        <w:rPr>
          <w:sz w:val="22"/>
          <w:szCs w:val="20"/>
        </w:rPr>
      </w:pPr>
    </w:p>
    <w:p w14:paraId="3BCA2ADD" w14:textId="21B6CE64" w:rsidR="00A151D9" w:rsidRPr="00C721B9" w:rsidRDefault="00A151D9" w:rsidP="00C721B9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>Le vide-greniers est organisé par l'association Twirling Club Aubière, le dimanche 2</w:t>
      </w:r>
      <w:r w:rsidR="00D87973" w:rsidRPr="00C721B9">
        <w:rPr>
          <w:sz w:val="22"/>
          <w:szCs w:val="20"/>
        </w:rPr>
        <w:t>9</w:t>
      </w:r>
      <w:r w:rsidRPr="00C721B9">
        <w:rPr>
          <w:sz w:val="22"/>
          <w:szCs w:val="20"/>
        </w:rPr>
        <w:t xml:space="preserve"> juin 202</w:t>
      </w:r>
      <w:r w:rsidR="00D87973" w:rsidRPr="00C721B9">
        <w:rPr>
          <w:sz w:val="22"/>
          <w:szCs w:val="20"/>
        </w:rPr>
        <w:t>5</w:t>
      </w:r>
      <w:r w:rsidRPr="00C721B9">
        <w:rPr>
          <w:sz w:val="22"/>
          <w:szCs w:val="20"/>
        </w:rPr>
        <w:t xml:space="preserve"> de 08h00 à 1</w:t>
      </w:r>
      <w:r w:rsidR="0041590D">
        <w:rPr>
          <w:sz w:val="22"/>
          <w:szCs w:val="20"/>
        </w:rPr>
        <w:t>8</w:t>
      </w:r>
      <w:r w:rsidRPr="00C721B9">
        <w:rPr>
          <w:sz w:val="22"/>
          <w:szCs w:val="20"/>
        </w:rPr>
        <w:t>h</w:t>
      </w:r>
      <w:r w:rsidR="0041590D">
        <w:rPr>
          <w:sz w:val="22"/>
          <w:szCs w:val="20"/>
        </w:rPr>
        <w:t>0</w:t>
      </w:r>
      <w:r w:rsidRPr="00C721B9">
        <w:rPr>
          <w:sz w:val="22"/>
          <w:szCs w:val="20"/>
        </w:rPr>
        <w:t xml:space="preserve">0. </w:t>
      </w:r>
    </w:p>
    <w:p w14:paraId="6E1AA83E" w14:textId="77777777" w:rsidR="001521D4" w:rsidRDefault="001521D4" w:rsidP="001521D4">
      <w:pPr>
        <w:jc w:val="both"/>
        <w:rPr>
          <w:sz w:val="22"/>
          <w:szCs w:val="20"/>
        </w:rPr>
      </w:pPr>
    </w:p>
    <w:p w14:paraId="5AF5BE58" w14:textId="61718DCF" w:rsidR="001521D4" w:rsidRPr="00C721B9" w:rsidRDefault="001521D4" w:rsidP="001521D4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>Le nombre de place est limité, la priorité sera donnée aux inscriptions reçues</w:t>
      </w:r>
      <w:r>
        <w:rPr>
          <w:sz w:val="22"/>
          <w:szCs w:val="20"/>
        </w:rPr>
        <w:t xml:space="preserve"> en premier</w:t>
      </w:r>
      <w:r w:rsidRPr="00C721B9">
        <w:rPr>
          <w:sz w:val="22"/>
          <w:szCs w:val="20"/>
        </w:rPr>
        <w:t xml:space="preserve">. </w:t>
      </w:r>
    </w:p>
    <w:p w14:paraId="75793673" w14:textId="77777777" w:rsidR="00A151D9" w:rsidRPr="00C721B9" w:rsidRDefault="00A151D9" w:rsidP="004069E8">
      <w:pPr>
        <w:jc w:val="both"/>
        <w:rPr>
          <w:sz w:val="22"/>
          <w:szCs w:val="20"/>
        </w:rPr>
      </w:pPr>
    </w:p>
    <w:p w14:paraId="4FD0B057" w14:textId="4955A3C9" w:rsidR="00A151D9" w:rsidRPr="00C721B9" w:rsidRDefault="00A151D9" w:rsidP="004069E8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 xml:space="preserve">Les exposants doivent impérativement respecter l'emplacement alloué par les organisateurs sans déborder, afin de ne pas gêner la circulation des visiteurs, des véhicules autorisés et des véhicules prioritaires de secours. </w:t>
      </w:r>
    </w:p>
    <w:p w14:paraId="73A8F322" w14:textId="77777777" w:rsidR="00A151D9" w:rsidRPr="00C721B9" w:rsidRDefault="00A151D9" w:rsidP="004069E8">
      <w:pPr>
        <w:jc w:val="both"/>
        <w:rPr>
          <w:sz w:val="22"/>
          <w:szCs w:val="20"/>
        </w:rPr>
      </w:pPr>
    </w:p>
    <w:p w14:paraId="0A276651" w14:textId="435531D9" w:rsidR="00A151D9" w:rsidRPr="00C721B9" w:rsidRDefault="00A151D9" w:rsidP="004069E8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>Les objets exposés restent sous la responsabilité entière de leur propriétaire.</w:t>
      </w:r>
      <w:r w:rsidR="005C7038">
        <w:rPr>
          <w:sz w:val="22"/>
          <w:szCs w:val="20"/>
        </w:rPr>
        <w:t xml:space="preserve"> </w:t>
      </w:r>
      <w:r w:rsidRPr="00C721B9">
        <w:rPr>
          <w:sz w:val="22"/>
          <w:szCs w:val="20"/>
        </w:rPr>
        <w:t>L’association décline toute responsabilité en cas de vol ou d’accident qui peuvent survenir au stand ou dans le périmètre de la manifestation.</w:t>
      </w:r>
    </w:p>
    <w:p w14:paraId="17095EB2" w14:textId="27CEF104" w:rsidR="00A151D9" w:rsidRDefault="00A151D9" w:rsidP="004069E8">
      <w:pPr>
        <w:jc w:val="both"/>
        <w:rPr>
          <w:sz w:val="22"/>
          <w:szCs w:val="20"/>
        </w:rPr>
      </w:pPr>
    </w:p>
    <w:p w14:paraId="4178C857" w14:textId="77777777" w:rsidR="002B32EF" w:rsidRPr="00C721B9" w:rsidRDefault="002B32EF" w:rsidP="002B32EF">
      <w:pPr>
        <w:rPr>
          <w:sz w:val="22"/>
          <w:szCs w:val="20"/>
        </w:rPr>
      </w:pPr>
      <w:r w:rsidRPr="00C721B9">
        <w:rPr>
          <w:sz w:val="22"/>
          <w:szCs w:val="20"/>
        </w:rPr>
        <w:t>A l’intérieur, les places sont limitées, elles seront traitées par ordre d’arrivée.</w:t>
      </w:r>
    </w:p>
    <w:p w14:paraId="4900DF06" w14:textId="77777777" w:rsidR="002B32EF" w:rsidRDefault="002B32EF" w:rsidP="004069E8">
      <w:pPr>
        <w:jc w:val="both"/>
        <w:rPr>
          <w:sz w:val="22"/>
          <w:szCs w:val="20"/>
        </w:rPr>
      </w:pPr>
    </w:p>
    <w:p w14:paraId="5DDD5463" w14:textId="77777777" w:rsidR="001521D4" w:rsidRDefault="001521D4" w:rsidP="001521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kern w:val="0"/>
          <w:sz w:val="22"/>
          <w:szCs w:val="22"/>
        </w:rPr>
      </w:pPr>
      <w:r>
        <w:rPr>
          <w:rFonts w:cs="Arial"/>
          <w:color w:val="000000"/>
          <w:kern w:val="0"/>
          <w:sz w:val="22"/>
          <w:szCs w:val="22"/>
        </w:rPr>
        <w:t>Le</w:t>
      </w:r>
      <w:r w:rsidRPr="00F829A9">
        <w:rPr>
          <w:rFonts w:cs="Arial"/>
          <w:color w:val="000000"/>
          <w:kern w:val="0"/>
          <w:sz w:val="22"/>
          <w:szCs w:val="22"/>
        </w:rPr>
        <w:t>s emplacements</w:t>
      </w:r>
      <w:r w:rsidRPr="00F829A9">
        <w:rPr>
          <w:rFonts w:cs="Arial"/>
          <w:b/>
          <w:bCs/>
          <w:color w:val="000000"/>
          <w:kern w:val="0"/>
          <w:sz w:val="22"/>
          <w:szCs w:val="22"/>
        </w:rPr>
        <w:t xml:space="preserve"> seront attribués par les organisateurs </w:t>
      </w:r>
      <w:r w:rsidRPr="00F829A9">
        <w:rPr>
          <w:rFonts w:cs="Arial"/>
          <w:color w:val="000000"/>
          <w:kern w:val="0"/>
          <w:sz w:val="22"/>
          <w:szCs w:val="22"/>
        </w:rPr>
        <w:t>et</w:t>
      </w:r>
      <w:r>
        <w:rPr>
          <w:rFonts w:cs="Arial"/>
          <w:color w:val="000000"/>
          <w:kern w:val="0"/>
          <w:sz w:val="22"/>
          <w:szCs w:val="22"/>
        </w:rPr>
        <w:t xml:space="preserve"> </w:t>
      </w:r>
      <w:r w:rsidRPr="00F829A9">
        <w:rPr>
          <w:rFonts w:cs="Arial"/>
          <w:b/>
          <w:bCs/>
          <w:color w:val="000000"/>
          <w:kern w:val="0"/>
          <w:sz w:val="22"/>
          <w:szCs w:val="22"/>
        </w:rPr>
        <w:t>ne pourront être contestés.</w:t>
      </w:r>
    </w:p>
    <w:p w14:paraId="33A1B659" w14:textId="77777777" w:rsidR="001521D4" w:rsidRPr="00C721B9" w:rsidRDefault="001521D4" w:rsidP="004069E8">
      <w:pPr>
        <w:jc w:val="both"/>
        <w:rPr>
          <w:sz w:val="22"/>
          <w:szCs w:val="20"/>
        </w:rPr>
      </w:pPr>
    </w:p>
    <w:p w14:paraId="00CEB09E" w14:textId="7CB47E09" w:rsidR="00677548" w:rsidRDefault="001521D4" w:rsidP="004069E8">
      <w:pPr>
        <w:jc w:val="both"/>
        <w:rPr>
          <w:sz w:val="22"/>
          <w:szCs w:val="20"/>
        </w:rPr>
      </w:pPr>
      <w:r>
        <w:rPr>
          <w:sz w:val="22"/>
          <w:szCs w:val="20"/>
        </w:rPr>
        <w:t>L’installation se fait entre 6h</w:t>
      </w:r>
      <w:r w:rsidR="00D07DE8">
        <w:rPr>
          <w:sz w:val="22"/>
          <w:szCs w:val="20"/>
        </w:rPr>
        <w:t>0</w:t>
      </w:r>
      <w:r>
        <w:rPr>
          <w:sz w:val="22"/>
          <w:szCs w:val="20"/>
        </w:rPr>
        <w:t xml:space="preserve">0 et 7h45. </w:t>
      </w:r>
      <w:r w:rsidR="00A151D9" w:rsidRPr="00C721B9">
        <w:rPr>
          <w:sz w:val="22"/>
          <w:szCs w:val="20"/>
        </w:rPr>
        <w:t xml:space="preserve">Les exposants souhaitant décharger les objets mis en vente avec leur véhicule </w:t>
      </w:r>
      <w:r>
        <w:rPr>
          <w:sz w:val="22"/>
          <w:szCs w:val="20"/>
        </w:rPr>
        <w:t xml:space="preserve">proche </w:t>
      </w:r>
      <w:r w:rsidR="00A151D9" w:rsidRPr="00C721B9">
        <w:rPr>
          <w:sz w:val="22"/>
          <w:szCs w:val="20"/>
        </w:rPr>
        <w:t xml:space="preserve">devront se présenter </w:t>
      </w:r>
      <w:proofErr w:type="spellStart"/>
      <w:r w:rsidR="00A151D9" w:rsidRPr="00C721B9">
        <w:rPr>
          <w:sz w:val="22"/>
          <w:szCs w:val="20"/>
        </w:rPr>
        <w:t>a</w:t>
      </w:r>
      <w:proofErr w:type="spellEnd"/>
      <w:r w:rsidR="00A151D9" w:rsidRPr="00C721B9">
        <w:rPr>
          <w:sz w:val="22"/>
          <w:szCs w:val="20"/>
        </w:rPr>
        <w:t>̀ partir de 06h</w:t>
      </w:r>
      <w:r w:rsidR="00D07DE8">
        <w:rPr>
          <w:sz w:val="22"/>
          <w:szCs w:val="20"/>
        </w:rPr>
        <w:t>0</w:t>
      </w:r>
      <w:r w:rsidR="00A151D9" w:rsidRPr="00C721B9">
        <w:rPr>
          <w:sz w:val="22"/>
          <w:szCs w:val="20"/>
        </w:rPr>
        <w:t xml:space="preserve">0 à l’entrée de la brocante. </w:t>
      </w:r>
      <w:r w:rsidR="00677548">
        <w:rPr>
          <w:sz w:val="22"/>
          <w:szCs w:val="20"/>
        </w:rPr>
        <w:t>Un déballage avec le véhicule à côté pourra être réalisé. Une fois le déballage terminé, le véhicule sera à garer à l’extérieur</w:t>
      </w:r>
      <w:r w:rsidR="00866C03">
        <w:rPr>
          <w:sz w:val="22"/>
          <w:szCs w:val="20"/>
        </w:rPr>
        <w:t xml:space="preserve"> du périmètre de la brocante</w:t>
      </w:r>
      <w:r w:rsidR="00677548">
        <w:rPr>
          <w:sz w:val="22"/>
          <w:szCs w:val="20"/>
        </w:rPr>
        <w:t xml:space="preserve">. </w:t>
      </w:r>
    </w:p>
    <w:p w14:paraId="678A16CC" w14:textId="77777777" w:rsidR="00677548" w:rsidRDefault="00677548" w:rsidP="004069E8">
      <w:pPr>
        <w:jc w:val="both"/>
        <w:rPr>
          <w:sz w:val="22"/>
          <w:szCs w:val="20"/>
        </w:rPr>
      </w:pPr>
    </w:p>
    <w:p w14:paraId="1531467F" w14:textId="03DD643C" w:rsidR="00A151D9" w:rsidRPr="00C721B9" w:rsidRDefault="00677548" w:rsidP="004069E8">
      <w:pPr>
        <w:jc w:val="both"/>
        <w:rPr>
          <w:sz w:val="22"/>
          <w:szCs w:val="20"/>
        </w:rPr>
      </w:pPr>
      <w:r>
        <w:rPr>
          <w:sz w:val="22"/>
          <w:szCs w:val="20"/>
        </w:rPr>
        <w:t>A partir de 7h45, a</w:t>
      </w:r>
      <w:r w:rsidR="00A151D9" w:rsidRPr="00C721B9">
        <w:rPr>
          <w:sz w:val="22"/>
          <w:szCs w:val="20"/>
        </w:rPr>
        <w:t xml:space="preserve">ucun véhicule ne sera autorisé </w:t>
      </w:r>
      <w:r w:rsidR="004069E8" w:rsidRPr="00C721B9">
        <w:rPr>
          <w:sz w:val="22"/>
          <w:szCs w:val="20"/>
        </w:rPr>
        <w:t xml:space="preserve">à </w:t>
      </w:r>
      <w:r w:rsidR="00A151D9" w:rsidRPr="00C721B9">
        <w:rPr>
          <w:sz w:val="22"/>
          <w:szCs w:val="20"/>
        </w:rPr>
        <w:t xml:space="preserve">entrer sur le site après cet horaire. </w:t>
      </w:r>
    </w:p>
    <w:p w14:paraId="138CA093" w14:textId="77777777" w:rsidR="00E772C9" w:rsidRPr="00C721B9" w:rsidRDefault="00E772C9" w:rsidP="004069E8">
      <w:pPr>
        <w:jc w:val="both"/>
        <w:rPr>
          <w:sz w:val="22"/>
          <w:szCs w:val="20"/>
        </w:rPr>
      </w:pPr>
    </w:p>
    <w:p w14:paraId="58763DB7" w14:textId="5FBAD713" w:rsidR="00E772C9" w:rsidRPr="00C721B9" w:rsidRDefault="00E772C9" w:rsidP="004069E8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>Les véhicules seront à garer sur le parking de l’Europe, situé à 100m d</w:t>
      </w:r>
      <w:r w:rsidR="00354551" w:rsidRPr="00C721B9">
        <w:rPr>
          <w:sz w:val="22"/>
          <w:szCs w:val="20"/>
        </w:rPr>
        <w:t xml:space="preserve">e l’emplacement de la brocante. </w:t>
      </w:r>
      <w:r w:rsidRPr="00C721B9">
        <w:rPr>
          <w:sz w:val="22"/>
          <w:szCs w:val="20"/>
        </w:rPr>
        <w:t xml:space="preserve"> </w:t>
      </w:r>
    </w:p>
    <w:p w14:paraId="61760442" w14:textId="77777777" w:rsidR="002D5C1D" w:rsidRDefault="002D5C1D" w:rsidP="002D5C1D">
      <w:pPr>
        <w:jc w:val="both"/>
        <w:rPr>
          <w:sz w:val="22"/>
          <w:szCs w:val="20"/>
        </w:rPr>
      </w:pPr>
    </w:p>
    <w:p w14:paraId="790CFB32" w14:textId="42FF5B80" w:rsidR="002D5C1D" w:rsidRPr="00C721B9" w:rsidRDefault="002D5C1D" w:rsidP="002D5C1D">
      <w:pPr>
        <w:jc w:val="both"/>
        <w:rPr>
          <w:sz w:val="22"/>
          <w:szCs w:val="20"/>
        </w:rPr>
      </w:pPr>
      <w:r w:rsidRPr="00C721B9">
        <w:rPr>
          <w:sz w:val="22"/>
          <w:szCs w:val="20"/>
        </w:rPr>
        <w:t>Tout moyen de déplacement roulant (hors poussette d’enfant et fauteuil roulant) est interdit sur le site de la brocante entre 07h45 et 1</w:t>
      </w:r>
      <w:r w:rsidR="0041590D">
        <w:rPr>
          <w:sz w:val="22"/>
          <w:szCs w:val="20"/>
        </w:rPr>
        <w:t>8</w:t>
      </w:r>
      <w:r w:rsidRPr="00C721B9">
        <w:rPr>
          <w:sz w:val="22"/>
          <w:szCs w:val="20"/>
        </w:rPr>
        <w:t>h</w:t>
      </w:r>
      <w:r w:rsidR="0041590D">
        <w:rPr>
          <w:sz w:val="22"/>
          <w:szCs w:val="20"/>
        </w:rPr>
        <w:t>0</w:t>
      </w:r>
      <w:r w:rsidRPr="00C721B9">
        <w:rPr>
          <w:sz w:val="22"/>
          <w:szCs w:val="20"/>
        </w:rPr>
        <w:t xml:space="preserve">0. </w:t>
      </w:r>
    </w:p>
    <w:p w14:paraId="7AFD9ADB" w14:textId="77777777" w:rsidR="00A151D9" w:rsidRPr="00C721B9" w:rsidRDefault="00A151D9" w:rsidP="004069E8">
      <w:pPr>
        <w:jc w:val="both"/>
        <w:rPr>
          <w:sz w:val="22"/>
          <w:szCs w:val="20"/>
        </w:rPr>
      </w:pPr>
    </w:p>
    <w:p w14:paraId="162F8C46" w14:textId="09A265E8" w:rsidR="00845592" w:rsidRPr="00F829A9" w:rsidRDefault="00845592" w:rsidP="00845592">
      <w:pPr>
        <w:jc w:val="both"/>
        <w:rPr>
          <w:sz w:val="22"/>
          <w:szCs w:val="22"/>
        </w:rPr>
      </w:pPr>
      <w:r w:rsidRPr="00C721B9">
        <w:rPr>
          <w:sz w:val="22"/>
          <w:szCs w:val="20"/>
        </w:rPr>
        <w:t>Si un exposant arrive en retard (après 0</w:t>
      </w:r>
      <w:r>
        <w:rPr>
          <w:sz w:val="22"/>
          <w:szCs w:val="20"/>
        </w:rPr>
        <w:t>7</w:t>
      </w:r>
      <w:r w:rsidRPr="00C721B9">
        <w:rPr>
          <w:sz w:val="22"/>
          <w:szCs w:val="20"/>
        </w:rPr>
        <w:t>h</w:t>
      </w:r>
      <w:r>
        <w:rPr>
          <w:sz w:val="22"/>
          <w:szCs w:val="20"/>
        </w:rPr>
        <w:t>45</w:t>
      </w:r>
      <w:r w:rsidRPr="00C721B9">
        <w:rPr>
          <w:sz w:val="22"/>
          <w:szCs w:val="20"/>
        </w:rPr>
        <w:t xml:space="preserve">) ou désire quitter la brocante avant l’heure </w:t>
      </w:r>
      <w:r>
        <w:rPr>
          <w:sz w:val="22"/>
          <w:szCs w:val="20"/>
        </w:rPr>
        <w:t xml:space="preserve">de fin </w:t>
      </w:r>
      <w:r w:rsidRPr="00C721B9">
        <w:rPr>
          <w:sz w:val="22"/>
          <w:szCs w:val="20"/>
        </w:rPr>
        <w:t>(1</w:t>
      </w:r>
      <w:r w:rsidR="0041590D">
        <w:rPr>
          <w:sz w:val="22"/>
          <w:szCs w:val="20"/>
        </w:rPr>
        <w:t>8</w:t>
      </w:r>
      <w:r w:rsidRPr="00C721B9">
        <w:rPr>
          <w:sz w:val="22"/>
          <w:szCs w:val="20"/>
        </w:rPr>
        <w:t>h</w:t>
      </w:r>
      <w:r w:rsidR="0041590D">
        <w:rPr>
          <w:sz w:val="22"/>
          <w:szCs w:val="20"/>
        </w:rPr>
        <w:t>0</w:t>
      </w:r>
      <w:r w:rsidRPr="00C721B9">
        <w:rPr>
          <w:sz w:val="22"/>
          <w:szCs w:val="20"/>
        </w:rPr>
        <w:t xml:space="preserve">0) il devra </w:t>
      </w:r>
      <w:r w:rsidRPr="00F829A9">
        <w:rPr>
          <w:sz w:val="22"/>
          <w:szCs w:val="22"/>
        </w:rPr>
        <w:t xml:space="preserve">transporter son matériel à la main jusqu’à son véhicule. </w:t>
      </w:r>
    </w:p>
    <w:p w14:paraId="5DDD0CE8" w14:textId="77777777" w:rsidR="00845592" w:rsidRPr="002D5C1D" w:rsidRDefault="00845592" w:rsidP="002D5C1D">
      <w:pPr>
        <w:rPr>
          <w:sz w:val="22"/>
          <w:szCs w:val="22"/>
        </w:rPr>
      </w:pPr>
    </w:p>
    <w:p w14:paraId="1F6C6EB4" w14:textId="34280933" w:rsidR="002D5C1D" w:rsidRPr="002D5C1D" w:rsidRDefault="002D5C1D" w:rsidP="002D5C1D">
      <w:pPr>
        <w:rPr>
          <w:sz w:val="22"/>
          <w:szCs w:val="22"/>
        </w:rPr>
      </w:pPr>
      <w:r w:rsidRPr="002D5C1D">
        <w:rPr>
          <w:sz w:val="22"/>
          <w:szCs w:val="22"/>
        </w:rPr>
        <w:t xml:space="preserve">A l’issue de la manifestation, les véhicules seront autorisés </w:t>
      </w:r>
      <w:proofErr w:type="spellStart"/>
      <w:r w:rsidRPr="002D5C1D">
        <w:rPr>
          <w:sz w:val="22"/>
          <w:szCs w:val="22"/>
        </w:rPr>
        <w:t>a</w:t>
      </w:r>
      <w:proofErr w:type="spellEnd"/>
      <w:r w:rsidRPr="002D5C1D">
        <w:rPr>
          <w:sz w:val="22"/>
          <w:szCs w:val="22"/>
        </w:rPr>
        <w:t>̀ entrer sur le site uniquement à partir de 1</w:t>
      </w:r>
      <w:r w:rsidR="0041590D">
        <w:rPr>
          <w:sz w:val="22"/>
          <w:szCs w:val="22"/>
        </w:rPr>
        <w:t>8</w:t>
      </w:r>
      <w:r w:rsidRPr="002D5C1D">
        <w:rPr>
          <w:sz w:val="22"/>
          <w:szCs w:val="22"/>
        </w:rPr>
        <w:t>h</w:t>
      </w:r>
      <w:r w:rsidR="0041590D">
        <w:rPr>
          <w:sz w:val="22"/>
          <w:szCs w:val="22"/>
        </w:rPr>
        <w:t>0</w:t>
      </w:r>
      <w:r w:rsidRPr="002D5C1D">
        <w:rPr>
          <w:sz w:val="22"/>
          <w:szCs w:val="22"/>
        </w:rPr>
        <w:t xml:space="preserve">0, </w:t>
      </w:r>
      <w:r w:rsidR="0041590D">
        <w:rPr>
          <w:sz w:val="22"/>
          <w:szCs w:val="22"/>
        </w:rPr>
        <w:t xml:space="preserve">ou </w:t>
      </w:r>
      <w:r w:rsidRPr="002D5C1D">
        <w:rPr>
          <w:sz w:val="22"/>
          <w:szCs w:val="22"/>
        </w:rPr>
        <w:t>après le signal donné par l’organisateur.</w:t>
      </w:r>
    </w:p>
    <w:p w14:paraId="3500AE18" w14:textId="77777777" w:rsidR="0012561F" w:rsidRPr="002D5C1D" w:rsidRDefault="0012561F" w:rsidP="002D5C1D">
      <w:pPr>
        <w:rPr>
          <w:sz w:val="22"/>
          <w:szCs w:val="22"/>
        </w:rPr>
      </w:pPr>
    </w:p>
    <w:p w14:paraId="03165BBE" w14:textId="656CED77" w:rsidR="004069E8" w:rsidRPr="002D5C1D" w:rsidRDefault="004069E8" w:rsidP="002D5C1D">
      <w:pPr>
        <w:rPr>
          <w:sz w:val="22"/>
          <w:szCs w:val="22"/>
        </w:rPr>
      </w:pPr>
      <w:r w:rsidRPr="002D5C1D">
        <w:rPr>
          <w:sz w:val="22"/>
          <w:szCs w:val="22"/>
        </w:rPr>
        <w:t xml:space="preserve">Les exposants sont tenus de nettoyer leur emplacement au moment de leur départ de façon à ne rien laisser sur place. </w:t>
      </w:r>
    </w:p>
    <w:p w14:paraId="4BC29D8C" w14:textId="74BB7F91" w:rsidR="0012561F" w:rsidRPr="002D5C1D" w:rsidRDefault="0012561F" w:rsidP="002D5C1D">
      <w:pPr>
        <w:rPr>
          <w:sz w:val="22"/>
          <w:szCs w:val="22"/>
        </w:rPr>
      </w:pPr>
    </w:p>
    <w:p w14:paraId="17AE2995" w14:textId="50CC379C" w:rsidR="00F829A9" w:rsidRPr="002D5C1D" w:rsidRDefault="00F829A9" w:rsidP="002D5C1D">
      <w:pPr>
        <w:rPr>
          <w:sz w:val="22"/>
          <w:szCs w:val="22"/>
        </w:rPr>
      </w:pPr>
      <w:r w:rsidRPr="002D5C1D">
        <w:rPr>
          <w:sz w:val="22"/>
          <w:szCs w:val="22"/>
        </w:rPr>
        <w:t>Les organisateurs se réservent le droit d'annuler la manifestation en cas de force majeure</w:t>
      </w:r>
      <w:r w:rsidR="002D5C1D">
        <w:rPr>
          <w:sz w:val="22"/>
          <w:szCs w:val="22"/>
        </w:rPr>
        <w:t>.</w:t>
      </w:r>
      <w:r w:rsidRPr="002D5C1D">
        <w:rPr>
          <w:sz w:val="22"/>
          <w:szCs w:val="22"/>
        </w:rPr>
        <w:t xml:space="preserve"> </w:t>
      </w:r>
      <w:r w:rsidR="002D5C1D">
        <w:rPr>
          <w:sz w:val="22"/>
          <w:szCs w:val="22"/>
        </w:rPr>
        <w:t>L</w:t>
      </w:r>
      <w:r w:rsidRPr="002D5C1D">
        <w:rPr>
          <w:sz w:val="22"/>
          <w:szCs w:val="22"/>
        </w:rPr>
        <w:t xml:space="preserve">a somme versée pour la réservation </w:t>
      </w:r>
      <w:r w:rsidR="002D5C1D">
        <w:rPr>
          <w:sz w:val="22"/>
          <w:szCs w:val="22"/>
        </w:rPr>
        <w:t xml:space="preserve">sera remboursée si l’organisateur est à l’origine de l’annulation. En revanche, elle </w:t>
      </w:r>
      <w:r w:rsidRPr="002D5C1D">
        <w:rPr>
          <w:sz w:val="22"/>
          <w:szCs w:val="22"/>
        </w:rPr>
        <w:t xml:space="preserve">ne pourra </w:t>
      </w:r>
      <w:r w:rsidR="002D5C1D">
        <w:rPr>
          <w:sz w:val="22"/>
          <w:szCs w:val="22"/>
        </w:rPr>
        <w:t xml:space="preserve">pas </w:t>
      </w:r>
      <w:r w:rsidRPr="002D5C1D">
        <w:rPr>
          <w:sz w:val="22"/>
          <w:szCs w:val="22"/>
        </w:rPr>
        <w:t>être remboursée en cas d'annulation de l'exposant</w:t>
      </w:r>
      <w:r w:rsidR="002D5C1D">
        <w:rPr>
          <w:sz w:val="22"/>
          <w:szCs w:val="22"/>
        </w:rPr>
        <w:t>. L</w:t>
      </w:r>
      <w:r w:rsidRPr="002D5C1D">
        <w:rPr>
          <w:sz w:val="22"/>
          <w:szCs w:val="22"/>
        </w:rPr>
        <w:t>a réservation est ferme et définitive.</w:t>
      </w:r>
    </w:p>
    <w:p w14:paraId="3BB651C1" w14:textId="77777777" w:rsidR="00F829A9" w:rsidRPr="002D5C1D" w:rsidRDefault="00F829A9" w:rsidP="002D5C1D">
      <w:pPr>
        <w:rPr>
          <w:sz w:val="22"/>
          <w:szCs w:val="22"/>
        </w:rPr>
      </w:pPr>
    </w:p>
    <w:p w14:paraId="18C36D42" w14:textId="1228FF34" w:rsidR="00F829A9" w:rsidRDefault="00F829A9" w:rsidP="002D5C1D">
      <w:pPr>
        <w:rPr>
          <w:sz w:val="22"/>
          <w:szCs w:val="22"/>
        </w:rPr>
      </w:pPr>
      <w:r w:rsidRPr="002D5C1D">
        <w:rPr>
          <w:sz w:val="22"/>
          <w:szCs w:val="22"/>
        </w:rPr>
        <w:t>Toute personne ne respectant pas le règlement sera priée de quitter les</w:t>
      </w:r>
      <w:r w:rsidR="00C339E5" w:rsidRPr="002D5C1D">
        <w:rPr>
          <w:sz w:val="22"/>
          <w:szCs w:val="22"/>
        </w:rPr>
        <w:t xml:space="preserve"> </w:t>
      </w:r>
      <w:r w:rsidRPr="002D5C1D">
        <w:rPr>
          <w:sz w:val="22"/>
          <w:szCs w:val="22"/>
        </w:rPr>
        <w:t>lieux sans remboursement possible</w:t>
      </w:r>
      <w:r w:rsidR="002D5C1D">
        <w:rPr>
          <w:sz w:val="22"/>
          <w:szCs w:val="22"/>
        </w:rPr>
        <w:t xml:space="preserve">. </w:t>
      </w:r>
    </w:p>
    <w:p w14:paraId="49D333CC" w14:textId="46770502" w:rsidR="002D5C1D" w:rsidRDefault="002D5C1D" w:rsidP="002D5C1D">
      <w:pPr>
        <w:rPr>
          <w:sz w:val="22"/>
          <w:szCs w:val="22"/>
        </w:rPr>
      </w:pPr>
    </w:p>
    <w:p w14:paraId="5F07E6C8" w14:textId="77777777" w:rsidR="002D5C1D" w:rsidRPr="002D5C1D" w:rsidRDefault="002D5C1D" w:rsidP="002D5C1D">
      <w:pPr>
        <w:rPr>
          <w:sz w:val="22"/>
          <w:szCs w:val="22"/>
        </w:rPr>
      </w:pPr>
    </w:p>
    <w:p w14:paraId="46C76A4D" w14:textId="77777777" w:rsidR="00C339E5" w:rsidRPr="00C339E5" w:rsidRDefault="00C339E5" w:rsidP="00C339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0579D120" w14:textId="7623A4F5" w:rsidR="007B55FB" w:rsidRPr="002D5C1D" w:rsidRDefault="004069E8" w:rsidP="0012561F">
      <w:pPr>
        <w:jc w:val="center"/>
        <w:rPr>
          <w:rFonts w:asciiTheme="majorHAnsi" w:hAnsiTheme="majorHAnsi"/>
          <w:sz w:val="28"/>
          <w:szCs w:val="20"/>
        </w:rPr>
      </w:pPr>
      <w:r w:rsidRPr="002D5C1D">
        <w:rPr>
          <w:rFonts w:ascii="Webdings" w:hAnsi="Webdings"/>
          <w:sz w:val="28"/>
          <w:szCs w:val="20"/>
        </w:rPr>
        <w:sym w:font="Wingdings" w:char="F04A"/>
      </w:r>
      <w:r w:rsidR="0012561F" w:rsidRPr="002D5C1D">
        <w:rPr>
          <w:sz w:val="28"/>
          <w:szCs w:val="20"/>
        </w:rPr>
        <w:t xml:space="preserve"> </w:t>
      </w:r>
      <w:r w:rsidRPr="002D5C1D">
        <w:rPr>
          <w:sz w:val="28"/>
          <w:szCs w:val="20"/>
        </w:rPr>
        <w:t xml:space="preserve">La bonne humeur est exigée !!  </w:t>
      </w:r>
      <w:r w:rsidRPr="002D5C1D">
        <w:rPr>
          <w:rFonts w:ascii="Webdings" w:hAnsi="Webdings"/>
          <w:sz w:val="28"/>
          <w:szCs w:val="20"/>
        </w:rPr>
        <w:sym w:font="Wingdings" w:char="F04A"/>
      </w:r>
    </w:p>
    <w:sectPr w:rsidR="007B55FB" w:rsidRPr="002D5C1D" w:rsidSect="00855EC9">
      <w:pgSz w:w="11900" w:h="16840"/>
      <w:pgMar w:top="941" w:right="1127" w:bottom="442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FE1"/>
    <w:multiLevelType w:val="hybridMultilevel"/>
    <w:tmpl w:val="16CAA6BA"/>
    <w:lvl w:ilvl="0" w:tplc="918872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90A"/>
    <w:multiLevelType w:val="hybridMultilevel"/>
    <w:tmpl w:val="DADCC908"/>
    <w:lvl w:ilvl="0" w:tplc="8FA6404A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724DBE"/>
    <w:multiLevelType w:val="hybridMultilevel"/>
    <w:tmpl w:val="2DF0DA72"/>
    <w:lvl w:ilvl="0" w:tplc="4C7A704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223A"/>
    <w:multiLevelType w:val="hybridMultilevel"/>
    <w:tmpl w:val="F2BCC6D8"/>
    <w:lvl w:ilvl="0" w:tplc="675807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34117"/>
    <w:multiLevelType w:val="hybridMultilevel"/>
    <w:tmpl w:val="1DD4B198"/>
    <w:lvl w:ilvl="0" w:tplc="DB1A03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B1"/>
    <w:rsid w:val="000A62EA"/>
    <w:rsid w:val="00110D7E"/>
    <w:rsid w:val="0012561F"/>
    <w:rsid w:val="001521D4"/>
    <w:rsid w:val="00176737"/>
    <w:rsid w:val="001977AC"/>
    <w:rsid w:val="001D7DDC"/>
    <w:rsid w:val="0020329F"/>
    <w:rsid w:val="002068FC"/>
    <w:rsid w:val="00214AD6"/>
    <w:rsid w:val="002207D9"/>
    <w:rsid w:val="002B32EF"/>
    <w:rsid w:val="002D5C1D"/>
    <w:rsid w:val="00354551"/>
    <w:rsid w:val="0037260A"/>
    <w:rsid w:val="004069E8"/>
    <w:rsid w:val="00415023"/>
    <w:rsid w:val="0041590D"/>
    <w:rsid w:val="0042098E"/>
    <w:rsid w:val="00425F13"/>
    <w:rsid w:val="00452F67"/>
    <w:rsid w:val="00467616"/>
    <w:rsid w:val="004F37F7"/>
    <w:rsid w:val="0050499A"/>
    <w:rsid w:val="0051417F"/>
    <w:rsid w:val="00514440"/>
    <w:rsid w:val="005570A7"/>
    <w:rsid w:val="0057387F"/>
    <w:rsid w:val="00582C06"/>
    <w:rsid w:val="005857D5"/>
    <w:rsid w:val="00585DB1"/>
    <w:rsid w:val="005C1770"/>
    <w:rsid w:val="005C7038"/>
    <w:rsid w:val="00667FA2"/>
    <w:rsid w:val="00677548"/>
    <w:rsid w:val="006A12F2"/>
    <w:rsid w:val="006C2C98"/>
    <w:rsid w:val="006C526D"/>
    <w:rsid w:val="006E7419"/>
    <w:rsid w:val="006F66F5"/>
    <w:rsid w:val="00740994"/>
    <w:rsid w:val="0078631A"/>
    <w:rsid w:val="007B55FB"/>
    <w:rsid w:val="00845592"/>
    <w:rsid w:val="00855EC9"/>
    <w:rsid w:val="0086679B"/>
    <w:rsid w:val="00866C03"/>
    <w:rsid w:val="00867FA7"/>
    <w:rsid w:val="00881E54"/>
    <w:rsid w:val="00964535"/>
    <w:rsid w:val="00980ED6"/>
    <w:rsid w:val="009A5ED6"/>
    <w:rsid w:val="009D4067"/>
    <w:rsid w:val="00A151D9"/>
    <w:rsid w:val="00B40447"/>
    <w:rsid w:val="00BA3B23"/>
    <w:rsid w:val="00BA602C"/>
    <w:rsid w:val="00BD5000"/>
    <w:rsid w:val="00C00075"/>
    <w:rsid w:val="00C06F8C"/>
    <w:rsid w:val="00C10543"/>
    <w:rsid w:val="00C339E5"/>
    <w:rsid w:val="00C721B9"/>
    <w:rsid w:val="00D07DE8"/>
    <w:rsid w:val="00D46714"/>
    <w:rsid w:val="00D65651"/>
    <w:rsid w:val="00D706FA"/>
    <w:rsid w:val="00D87973"/>
    <w:rsid w:val="00D902EB"/>
    <w:rsid w:val="00E772C9"/>
    <w:rsid w:val="00F019B5"/>
    <w:rsid w:val="00F15275"/>
    <w:rsid w:val="00F829A9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D51AC"/>
  <w15:chartTrackingRefBased/>
  <w15:docId w15:val="{ADAC1E90-9CE7-B548-828D-B65CFECB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2EB"/>
  </w:style>
  <w:style w:type="paragraph" w:styleId="Titre1">
    <w:name w:val="heading 1"/>
    <w:basedOn w:val="Normal"/>
    <w:next w:val="Normal"/>
    <w:link w:val="Titre1Car"/>
    <w:uiPriority w:val="9"/>
    <w:qFormat/>
    <w:rsid w:val="00D90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5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5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5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5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2EB"/>
    <w:rPr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85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5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5D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5D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5D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5D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5D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5D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5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D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5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5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5D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5D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5D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D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5DB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B55F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5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51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irlingbaton.aubier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FONCELLE</dc:creator>
  <cp:keywords/>
  <dc:description/>
  <cp:lastModifiedBy>Microsoft Office User</cp:lastModifiedBy>
  <cp:revision>49</cp:revision>
  <dcterms:created xsi:type="dcterms:W3CDTF">2024-05-20T17:59:00Z</dcterms:created>
  <dcterms:modified xsi:type="dcterms:W3CDTF">2025-04-24T20:48:00Z</dcterms:modified>
</cp:coreProperties>
</file>